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560" w:rsidRDefault="00E3347E">
      <w:r>
        <w:rPr>
          <w:noProof/>
          <w:lang w:eastAsia="es-ES"/>
        </w:rPr>
        <w:drawing>
          <wp:inline distT="0" distB="0" distL="0" distR="0">
            <wp:extent cx="5353050" cy="3876675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9877" t="4702" r="9524" b="59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387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70560" w:rsidSect="005705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3347E"/>
    <w:rsid w:val="00570560"/>
    <w:rsid w:val="00665834"/>
    <w:rsid w:val="00E334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56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3347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334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cerrato alvarez</dc:creator>
  <cp:keywords/>
  <dc:description/>
  <cp:lastModifiedBy>maria cerrato alvarez</cp:lastModifiedBy>
  <cp:revision>1</cp:revision>
  <dcterms:created xsi:type="dcterms:W3CDTF">2016-10-13T09:23:00Z</dcterms:created>
  <dcterms:modified xsi:type="dcterms:W3CDTF">2016-10-13T09:24:00Z</dcterms:modified>
</cp:coreProperties>
</file>